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BB" w:rsidRDefault="00B62E89">
      <w:pPr>
        <w:rPr>
          <w:rFonts w:ascii="Times New Roman" w:hAnsi="Times New Roman" w:cs="Times New Roman"/>
          <w:sz w:val="28"/>
          <w:szCs w:val="28"/>
        </w:rPr>
      </w:pPr>
      <w:r w:rsidRPr="00B62E89">
        <w:rPr>
          <w:rFonts w:ascii="Times New Roman" w:hAnsi="Times New Roman" w:cs="Times New Roman"/>
          <w:sz w:val="28"/>
          <w:szCs w:val="28"/>
        </w:rPr>
        <w:t>26 мая для учащихся 9 и 11 классов педагог – психолог провела консультацию «Стресс, Методы снятия стресса»</w:t>
      </w:r>
    </w:p>
    <w:p w:rsidR="00B62E89" w:rsidRDefault="00B62E89">
      <w:pPr>
        <w:rPr>
          <w:rFonts w:ascii="Times New Roman" w:hAnsi="Times New Roman" w:cs="Times New Roman"/>
          <w:sz w:val="28"/>
          <w:szCs w:val="28"/>
        </w:rPr>
      </w:pPr>
      <w:r w:rsidRPr="00B62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7035" cy="2270589"/>
            <wp:effectExtent l="19050" t="0" r="0" b="0"/>
            <wp:docPr id="1" name="Рисунок 1" descr="C:\Users\User\Desktop\slid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lide_2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01" cy="2271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E89" w:rsidRDefault="00B62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познакомились с признаками и способами снятия стресса. </w:t>
      </w:r>
    </w:p>
    <w:p w:rsidR="00B62E89" w:rsidRDefault="00B62E89" w:rsidP="00B62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0141" cy="3323114"/>
            <wp:effectExtent l="19050" t="0" r="8509" b="0"/>
            <wp:docPr id="2" name="Рисунок 1" descr="C:\Users\User\Desktop\Новая папка\CAM0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CAM02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56" cy="33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54" w:rsidRDefault="003A5F72" w:rsidP="00B62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10 классов приняли участие в в</w:t>
      </w:r>
      <w:r w:rsidR="00125954">
        <w:rPr>
          <w:rFonts w:ascii="Times New Roman" w:hAnsi="Times New Roman" w:cs="Times New Roman"/>
          <w:sz w:val="28"/>
          <w:szCs w:val="28"/>
        </w:rPr>
        <w:t>идео лекторий (26.05.2018г.) «Коварство сигареты»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125954">
        <w:rPr>
          <w:rFonts w:ascii="Times New Roman" w:hAnsi="Times New Roman" w:cs="Times New Roman"/>
          <w:sz w:val="28"/>
          <w:szCs w:val="28"/>
        </w:rPr>
        <w:t xml:space="preserve"> заставил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125954">
        <w:rPr>
          <w:rFonts w:ascii="Times New Roman" w:hAnsi="Times New Roman" w:cs="Times New Roman"/>
          <w:sz w:val="28"/>
          <w:szCs w:val="28"/>
        </w:rPr>
        <w:t xml:space="preserve"> задуматься о проблеме курения.</w:t>
      </w:r>
    </w:p>
    <w:p w:rsidR="00125954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5130" cy="3729519"/>
            <wp:effectExtent l="19050" t="0" r="0" b="0"/>
            <wp:docPr id="3" name="Рисунок 1" descr="Картинки по запросу коварство сигар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варство сигаре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74" cy="37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54" w:rsidRPr="00B62E89" w:rsidRDefault="00125954" w:rsidP="00B62E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954" w:rsidRPr="00B62E89" w:rsidSect="00F0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2E89"/>
    <w:rsid w:val="00046999"/>
    <w:rsid w:val="00125954"/>
    <w:rsid w:val="002A4B07"/>
    <w:rsid w:val="003A5F72"/>
    <w:rsid w:val="00481E34"/>
    <w:rsid w:val="00B62E89"/>
    <w:rsid w:val="00E1609B"/>
    <w:rsid w:val="00F0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2018-05-28T07:23:00Z</dcterms:created>
  <dcterms:modified xsi:type="dcterms:W3CDTF">2018-06-04T12:03:00Z</dcterms:modified>
</cp:coreProperties>
</file>