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1078F" w:rsidRPr="00E503A7" w:rsidRDefault="00E503A7" w:rsidP="00E503A7">
      <w:pPr>
        <w:spacing w:after="0" w:line="240" w:lineRule="auto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E503A7">
        <w:rPr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2540</wp:posOffset>
            </wp:positionV>
            <wp:extent cx="1726565" cy="1330960"/>
            <wp:effectExtent l="38100" t="0" r="26035" b="383540"/>
            <wp:wrapSquare wrapText="bothSides"/>
            <wp:docPr id="1" name="Рисунок 1" descr="ÐÐ°ÑÑÐ¸Ð½ÐºÐ¸ Ð¿Ð¾ Ð·Ð°Ð¿ÑÐ¾ÑÑ ÑÐ¿Ð¾ÑÑÐ¸Ð²Ð½Ð°Ñ ÑÑÐ±Ð±Ð¾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¿Ð¾ÑÑÐ¸Ð²Ð½Ð°Ñ ÑÑÐ±Ð±Ð¾Ñ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330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503A7">
        <w:rPr>
          <w:rFonts w:ascii="Times New Roman" w:hAnsi="Times New Roman" w:cs="Times New Roman"/>
          <w:b/>
          <w:color w:val="002060"/>
          <w:sz w:val="52"/>
          <w:szCs w:val="52"/>
        </w:rPr>
        <w:t>Анонс</w:t>
      </w:r>
      <w:r w:rsidR="000716BC" w:rsidRPr="00E503A7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мероприятий</w:t>
      </w:r>
    </w:p>
    <w:p w:rsidR="000716BC" w:rsidRPr="00E503A7" w:rsidRDefault="000716BC" w:rsidP="00E503A7">
      <w:pPr>
        <w:spacing w:after="0" w:line="240" w:lineRule="auto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E503A7">
        <w:rPr>
          <w:rFonts w:ascii="Times New Roman" w:hAnsi="Times New Roman" w:cs="Times New Roman"/>
          <w:b/>
          <w:color w:val="002060"/>
          <w:sz w:val="52"/>
          <w:szCs w:val="52"/>
        </w:rPr>
        <w:t>в шестой день недели</w:t>
      </w:r>
    </w:p>
    <w:p w:rsidR="000716BC" w:rsidRPr="00E503A7" w:rsidRDefault="00EB1126" w:rsidP="00E503A7">
      <w:pPr>
        <w:spacing w:after="0" w:line="240" w:lineRule="auto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E503A7">
        <w:rPr>
          <w:rFonts w:ascii="Times New Roman" w:hAnsi="Times New Roman" w:cs="Times New Roman"/>
          <w:b/>
          <w:color w:val="002060"/>
          <w:sz w:val="52"/>
          <w:szCs w:val="52"/>
        </w:rPr>
        <w:t>16</w:t>
      </w:r>
      <w:r w:rsidR="00CC7CBA" w:rsidRPr="00E503A7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апреля</w:t>
      </w:r>
      <w:r w:rsidR="00F46907" w:rsidRPr="00E503A7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  <w:r w:rsidR="000716BC" w:rsidRPr="00E503A7">
        <w:rPr>
          <w:rFonts w:ascii="Times New Roman" w:hAnsi="Times New Roman" w:cs="Times New Roman"/>
          <w:b/>
          <w:color w:val="002060"/>
          <w:sz w:val="52"/>
          <w:szCs w:val="52"/>
        </w:rPr>
        <w:t>201</w:t>
      </w:r>
      <w:r w:rsidR="00004467" w:rsidRPr="00E503A7">
        <w:rPr>
          <w:rFonts w:ascii="Times New Roman" w:hAnsi="Times New Roman" w:cs="Times New Roman"/>
          <w:b/>
          <w:color w:val="002060"/>
          <w:sz w:val="52"/>
          <w:szCs w:val="52"/>
        </w:rPr>
        <w:t>8</w:t>
      </w:r>
      <w:r w:rsidR="000716BC" w:rsidRPr="00E503A7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года</w:t>
      </w:r>
    </w:p>
    <w:p w:rsidR="00085C2E" w:rsidRPr="00834E5F" w:rsidRDefault="00085C2E" w:rsidP="00E503A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503A7" w:rsidRDefault="00E503A7" w:rsidP="00EB1126">
      <w:pPr>
        <w:spacing w:line="240" w:lineRule="auto"/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p w:rsidR="00085C2E" w:rsidRPr="00E503A7" w:rsidRDefault="00085C2E" w:rsidP="00E50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8D0">
        <w:rPr>
          <w:rFonts w:ascii="Times New Roman" w:hAnsi="Times New Roman" w:cs="Times New Roman"/>
          <w:sz w:val="36"/>
          <w:szCs w:val="36"/>
        </w:rPr>
        <w:t xml:space="preserve">- </w:t>
      </w:r>
      <w:r w:rsidRPr="00E503A7">
        <w:rPr>
          <w:rFonts w:ascii="Times New Roman" w:hAnsi="Times New Roman" w:cs="Times New Roman"/>
          <w:sz w:val="28"/>
          <w:szCs w:val="28"/>
        </w:rPr>
        <w:t xml:space="preserve">Работа спортивного зала, библиотеки, объединений по интересам, секций - по расписанию; </w:t>
      </w:r>
    </w:p>
    <w:p w:rsidR="00EB1126" w:rsidRPr="00E503A7" w:rsidRDefault="00EB1126" w:rsidP="00E503A7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503A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Спортивный праздник «Олимпийски</w:t>
      </w:r>
      <w:r w:rsidR="00BC4AF1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Pr="00E503A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надежды Беларуси»:</w:t>
      </w:r>
    </w:p>
    <w:p w:rsidR="00EB1126" w:rsidRPr="00E503A7" w:rsidRDefault="00EB1126" w:rsidP="00E503A7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proofErr w:type="spellStart"/>
      <w:r w:rsidRPr="00E503A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спортландия</w:t>
      </w:r>
      <w:proofErr w:type="spellEnd"/>
      <w:r w:rsidRPr="00E503A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«Мама, папа, я – спортивная семья!» - 11-00 (спортзал) – </w:t>
      </w:r>
      <w:proofErr w:type="gramStart"/>
      <w:r w:rsidRPr="00E503A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ответственные</w:t>
      </w:r>
      <w:proofErr w:type="gramEnd"/>
      <w:r w:rsidRPr="00E503A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Дмитрукович А.В., Казмерчук И.В., Литвиченко С.В., Сахаревич О.Ю.;</w:t>
      </w:r>
    </w:p>
    <w:p w:rsidR="00EB1126" w:rsidRPr="00E503A7" w:rsidRDefault="00EB1126" w:rsidP="00E503A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03A7">
        <w:rPr>
          <w:rFonts w:ascii="Times New Roman" w:hAnsi="Times New Roman" w:cs="Times New Roman"/>
          <w:color w:val="0070C0"/>
          <w:sz w:val="28"/>
          <w:szCs w:val="28"/>
        </w:rPr>
        <w:t xml:space="preserve">- пионербол с участием родителей –10-00, 5-8кл, (спортзал)  – </w:t>
      </w:r>
      <w:proofErr w:type="gramStart"/>
      <w:r w:rsidRPr="00E503A7">
        <w:rPr>
          <w:rFonts w:ascii="Times New Roman" w:hAnsi="Times New Roman" w:cs="Times New Roman"/>
          <w:color w:val="0070C0"/>
          <w:sz w:val="28"/>
          <w:szCs w:val="28"/>
        </w:rPr>
        <w:t>ответственные</w:t>
      </w:r>
      <w:proofErr w:type="gramEnd"/>
      <w:r w:rsidRPr="00E503A7">
        <w:rPr>
          <w:rFonts w:ascii="Times New Roman" w:hAnsi="Times New Roman" w:cs="Times New Roman"/>
          <w:color w:val="0070C0"/>
          <w:sz w:val="28"/>
          <w:szCs w:val="28"/>
        </w:rPr>
        <w:t xml:space="preserve"> Ташпулатова Р.В., Чуракова Т.М., Токар И.И., Остапчук И.В., Кечко Л.Р.;</w:t>
      </w:r>
    </w:p>
    <w:p w:rsidR="00EB1126" w:rsidRPr="00E503A7" w:rsidRDefault="00EB1126" w:rsidP="00E503A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03A7">
        <w:rPr>
          <w:rFonts w:ascii="Times New Roman" w:hAnsi="Times New Roman" w:cs="Times New Roman"/>
          <w:color w:val="0070C0"/>
          <w:sz w:val="28"/>
          <w:szCs w:val="28"/>
        </w:rPr>
        <w:t xml:space="preserve">- волейбол с участием родителей – 12-00, 10-11кл,  (спортзал) – ответственные </w:t>
      </w:r>
      <w:proofErr w:type="gramStart"/>
      <w:r w:rsidRPr="00E503A7">
        <w:rPr>
          <w:rFonts w:ascii="Times New Roman" w:hAnsi="Times New Roman" w:cs="Times New Roman"/>
          <w:color w:val="0070C0"/>
          <w:sz w:val="28"/>
          <w:szCs w:val="28"/>
        </w:rPr>
        <w:t>Мордань</w:t>
      </w:r>
      <w:proofErr w:type="gramEnd"/>
      <w:r w:rsidRPr="00E503A7">
        <w:rPr>
          <w:rFonts w:ascii="Times New Roman" w:hAnsi="Times New Roman" w:cs="Times New Roman"/>
          <w:color w:val="0070C0"/>
          <w:sz w:val="28"/>
          <w:szCs w:val="28"/>
        </w:rPr>
        <w:t xml:space="preserve"> В.А., Соболь С.А., Панасик Т.В., Кравчук А.Н.</w:t>
      </w:r>
    </w:p>
    <w:p w:rsidR="00EB1126" w:rsidRPr="00E503A7" w:rsidRDefault="00EB1126" w:rsidP="00E503A7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E503A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- Диспут «</w:t>
      </w:r>
      <w:r w:rsidR="00BC4AF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Твой выбор профессий» –11-00, 9</w:t>
      </w:r>
      <w:r w:rsidR="00BC4AF1">
        <w:rPr>
          <w:rFonts w:ascii="Times New Roman" w:hAnsi="Times New Roman" w:cs="Times New Roman"/>
          <w:color w:val="943634" w:themeColor="accent2" w:themeShade="BF"/>
          <w:sz w:val="28"/>
          <w:szCs w:val="28"/>
          <w:lang w:val="be-BY"/>
        </w:rPr>
        <w:t xml:space="preserve"> </w:t>
      </w:r>
      <w:proofErr w:type="spellStart"/>
      <w:r w:rsidRPr="00E503A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кл</w:t>
      </w:r>
      <w:proofErr w:type="spellEnd"/>
      <w:r w:rsidRPr="00E503A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, (каб.№2) – ответственная Шульга Е.Н.</w:t>
      </w:r>
    </w:p>
    <w:p w:rsidR="00EB1126" w:rsidRPr="00E503A7" w:rsidRDefault="00EB1126" w:rsidP="00E503A7">
      <w:pPr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E503A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- </w:t>
      </w:r>
      <w:proofErr w:type="spellStart"/>
      <w:r w:rsidRPr="00E503A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Видеоэкскурсия</w:t>
      </w:r>
      <w:proofErr w:type="spellEnd"/>
      <w:r w:rsidRPr="00E503A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«Галактика» – 09-05, 7-8 кл. (библиотека) – ответственные </w:t>
      </w:r>
      <w:proofErr w:type="spellStart"/>
      <w:r w:rsidRPr="00E503A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Грисюк</w:t>
      </w:r>
      <w:proofErr w:type="spellEnd"/>
      <w:r w:rsidRPr="00E503A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И.В., </w:t>
      </w:r>
      <w:proofErr w:type="spellStart"/>
      <w:r w:rsidRPr="00E503A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Остапчук</w:t>
      </w:r>
      <w:proofErr w:type="spellEnd"/>
      <w:r w:rsidRPr="00E503A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И.В., </w:t>
      </w:r>
      <w:proofErr w:type="spellStart"/>
      <w:r w:rsidRPr="00E503A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Кечко</w:t>
      </w:r>
      <w:proofErr w:type="spellEnd"/>
      <w:r w:rsidRPr="00E503A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Л.Р.</w:t>
      </w:r>
    </w:p>
    <w:p w:rsidR="00EB1126" w:rsidRPr="00E503A7" w:rsidRDefault="00EB1126" w:rsidP="00E503A7">
      <w:pPr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E503A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-Консультация для родителей «Готовимся</w:t>
      </w:r>
      <w:r w:rsidR="00BC4AF1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к ЦТ. </w:t>
      </w:r>
      <w:proofErr w:type="gramStart"/>
      <w:r w:rsidR="00BC4AF1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Советы родителям</w:t>
      </w:r>
      <w:r w:rsidR="00BC4AF1">
        <w:rPr>
          <w:rFonts w:ascii="Times New Roman" w:hAnsi="Times New Roman" w:cs="Times New Roman"/>
          <w:color w:val="31849B" w:themeColor="accent5" w:themeShade="BF"/>
          <w:sz w:val="28"/>
          <w:szCs w:val="28"/>
          <w:lang w:val="be-BY"/>
        </w:rPr>
        <w:t xml:space="preserve"> </w:t>
      </w:r>
      <w:r w:rsidRPr="00E503A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»  – 12-00 (</w:t>
      </w:r>
      <w:proofErr w:type="spellStart"/>
      <w:r w:rsidRPr="00E503A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каб</w:t>
      </w:r>
      <w:proofErr w:type="spellEnd"/>
      <w:r w:rsidRPr="00E503A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.</w:t>
      </w:r>
      <w:proofErr w:type="gramEnd"/>
      <w:r w:rsidRPr="00E503A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gramStart"/>
      <w:r w:rsidRPr="00E503A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СППС) – ответственная Мизюкевич Е.В. </w:t>
      </w:r>
      <w:proofErr w:type="gramEnd"/>
    </w:p>
    <w:p w:rsidR="00EB1126" w:rsidRPr="00E503A7" w:rsidRDefault="00EB1126" w:rsidP="00E503A7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503A7">
        <w:rPr>
          <w:rFonts w:ascii="Times New Roman" w:hAnsi="Times New Roman" w:cs="Times New Roman"/>
          <w:color w:val="7030A0"/>
          <w:sz w:val="28"/>
          <w:szCs w:val="28"/>
        </w:rPr>
        <w:t xml:space="preserve">- Посещение семей, семейное консультирование – 12-00 – </w:t>
      </w:r>
      <w:proofErr w:type="gramStart"/>
      <w:r w:rsidRPr="00E503A7">
        <w:rPr>
          <w:rFonts w:ascii="Times New Roman" w:hAnsi="Times New Roman" w:cs="Times New Roman"/>
          <w:color w:val="7030A0"/>
          <w:sz w:val="28"/>
          <w:szCs w:val="28"/>
        </w:rPr>
        <w:t>ответственная</w:t>
      </w:r>
      <w:proofErr w:type="gramEnd"/>
      <w:r w:rsidRPr="00E503A7">
        <w:rPr>
          <w:rFonts w:ascii="Times New Roman" w:hAnsi="Times New Roman" w:cs="Times New Roman"/>
          <w:color w:val="7030A0"/>
          <w:sz w:val="28"/>
          <w:szCs w:val="28"/>
        </w:rPr>
        <w:t xml:space="preserve"> Анисько С.И.</w:t>
      </w:r>
    </w:p>
    <w:p w:rsidR="00EB1126" w:rsidRPr="00E503A7" w:rsidRDefault="00BC4AF1" w:rsidP="00E503A7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Работа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  <w:lang w:val="be-BY"/>
        </w:rPr>
        <w:t xml:space="preserve"> акт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  <w:lang w:val="be-BY"/>
        </w:rPr>
        <w:t xml:space="preserve">ва </w:t>
      </w:r>
      <w:r w:rsidR="00EB1126" w:rsidRPr="00E503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«Содружество школьников» – 09-05, 5-11кл., (комната общ</w:t>
      </w:r>
      <w:proofErr w:type="gramStart"/>
      <w:r w:rsidR="00EB1126" w:rsidRPr="00E503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="00EB1126" w:rsidRPr="00E503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gramStart"/>
      <w:r w:rsidR="00EB1126" w:rsidRPr="00E503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</w:t>
      </w:r>
      <w:proofErr w:type="gramEnd"/>
      <w:r w:rsidR="00EB1126" w:rsidRPr="00E503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бъединений) – ответственная Бондарь Е.О.;</w:t>
      </w:r>
    </w:p>
    <w:p w:rsidR="00CC7CBA" w:rsidRPr="00E503A7" w:rsidRDefault="00EB1126" w:rsidP="00E503A7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E503A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- Акция трудовой десант – 09-05 – ответственный Прокопович П.В. </w:t>
      </w:r>
      <w:r w:rsidR="00CC7CBA" w:rsidRPr="00E503A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sectPr w:rsidR="00CC7CBA" w:rsidRPr="00E503A7" w:rsidSect="00E503A7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57124"/>
    <w:rsid w:val="00057612"/>
    <w:rsid w:val="000627B4"/>
    <w:rsid w:val="000633AD"/>
    <w:rsid w:val="000665DD"/>
    <w:rsid w:val="00066A9B"/>
    <w:rsid w:val="000716BC"/>
    <w:rsid w:val="00085C2E"/>
    <w:rsid w:val="00095B8D"/>
    <w:rsid w:val="00096CAB"/>
    <w:rsid w:val="000A5823"/>
    <w:rsid w:val="000B2C0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97272"/>
    <w:rsid w:val="002A3CE1"/>
    <w:rsid w:val="002C370E"/>
    <w:rsid w:val="002C38B2"/>
    <w:rsid w:val="002C44D6"/>
    <w:rsid w:val="002D1B52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C2DC8"/>
    <w:rsid w:val="003D01C0"/>
    <w:rsid w:val="003D09FC"/>
    <w:rsid w:val="003E0BA4"/>
    <w:rsid w:val="003E5E38"/>
    <w:rsid w:val="003F5036"/>
    <w:rsid w:val="003F7D85"/>
    <w:rsid w:val="00406B73"/>
    <w:rsid w:val="00415418"/>
    <w:rsid w:val="00416051"/>
    <w:rsid w:val="00422D80"/>
    <w:rsid w:val="00426A57"/>
    <w:rsid w:val="0043130F"/>
    <w:rsid w:val="004736D3"/>
    <w:rsid w:val="004901E7"/>
    <w:rsid w:val="00491866"/>
    <w:rsid w:val="004928D0"/>
    <w:rsid w:val="00493027"/>
    <w:rsid w:val="004B3ED1"/>
    <w:rsid w:val="004F4F16"/>
    <w:rsid w:val="00524167"/>
    <w:rsid w:val="00525ADE"/>
    <w:rsid w:val="0053632B"/>
    <w:rsid w:val="0056501D"/>
    <w:rsid w:val="0057211A"/>
    <w:rsid w:val="00577A82"/>
    <w:rsid w:val="0058226C"/>
    <w:rsid w:val="005A1769"/>
    <w:rsid w:val="005A494C"/>
    <w:rsid w:val="005C1960"/>
    <w:rsid w:val="005C67CB"/>
    <w:rsid w:val="005D0C72"/>
    <w:rsid w:val="005D11ED"/>
    <w:rsid w:val="005D31CB"/>
    <w:rsid w:val="005D6F3F"/>
    <w:rsid w:val="005E34F4"/>
    <w:rsid w:val="00601005"/>
    <w:rsid w:val="00622C2C"/>
    <w:rsid w:val="00623D4D"/>
    <w:rsid w:val="006500C9"/>
    <w:rsid w:val="00656906"/>
    <w:rsid w:val="0066397A"/>
    <w:rsid w:val="00667B7D"/>
    <w:rsid w:val="00673100"/>
    <w:rsid w:val="006820EA"/>
    <w:rsid w:val="00693A87"/>
    <w:rsid w:val="006965AC"/>
    <w:rsid w:val="006A404D"/>
    <w:rsid w:val="006B6D55"/>
    <w:rsid w:val="006C500A"/>
    <w:rsid w:val="006C56FD"/>
    <w:rsid w:val="006D0AB7"/>
    <w:rsid w:val="006D3E88"/>
    <w:rsid w:val="006E7BB9"/>
    <w:rsid w:val="006F4D06"/>
    <w:rsid w:val="006F63C4"/>
    <w:rsid w:val="006F740F"/>
    <w:rsid w:val="00700D73"/>
    <w:rsid w:val="00717C22"/>
    <w:rsid w:val="00723F17"/>
    <w:rsid w:val="007241DB"/>
    <w:rsid w:val="00724F9C"/>
    <w:rsid w:val="007440FA"/>
    <w:rsid w:val="00746D77"/>
    <w:rsid w:val="007567FD"/>
    <w:rsid w:val="00774AEB"/>
    <w:rsid w:val="00776A25"/>
    <w:rsid w:val="007A0428"/>
    <w:rsid w:val="007A1988"/>
    <w:rsid w:val="007B2D1F"/>
    <w:rsid w:val="007B31CC"/>
    <w:rsid w:val="007C795E"/>
    <w:rsid w:val="007E1B10"/>
    <w:rsid w:val="007F0379"/>
    <w:rsid w:val="00802B61"/>
    <w:rsid w:val="00823691"/>
    <w:rsid w:val="00825746"/>
    <w:rsid w:val="00834E5F"/>
    <w:rsid w:val="00845A62"/>
    <w:rsid w:val="00857AB7"/>
    <w:rsid w:val="008608AE"/>
    <w:rsid w:val="00867A71"/>
    <w:rsid w:val="008731A6"/>
    <w:rsid w:val="00874A9D"/>
    <w:rsid w:val="00897DEB"/>
    <w:rsid w:val="008B717D"/>
    <w:rsid w:val="008C3835"/>
    <w:rsid w:val="008E13D8"/>
    <w:rsid w:val="008E1A9C"/>
    <w:rsid w:val="008E3885"/>
    <w:rsid w:val="008F0951"/>
    <w:rsid w:val="009028A3"/>
    <w:rsid w:val="009028A9"/>
    <w:rsid w:val="009051EB"/>
    <w:rsid w:val="009117FB"/>
    <w:rsid w:val="009353FF"/>
    <w:rsid w:val="0094273E"/>
    <w:rsid w:val="00944142"/>
    <w:rsid w:val="00944B70"/>
    <w:rsid w:val="009472D7"/>
    <w:rsid w:val="0095356B"/>
    <w:rsid w:val="009576D3"/>
    <w:rsid w:val="009731DE"/>
    <w:rsid w:val="00976691"/>
    <w:rsid w:val="00982885"/>
    <w:rsid w:val="009936A9"/>
    <w:rsid w:val="009A049A"/>
    <w:rsid w:val="009A0FC6"/>
    <w:rsid w:val="009A2477"/>
    <w:rsid w:val="009B3D4B"/>
    <w:rsid w:val="009C5ED7"/>
    <w:rsid w:val="009D218B"/>
    <w:rsid w:val="009D7BB8"/>
    <w:rsid w:val="009F118F"/>
    <w:rsid w:val="009F6029"/>
    <w:rsid w:val="00A00DD8"/>
    <w:rsid w:val="00A0366C"/>
    <w:rsid w:val="00A0560A"/>
    <w:rsid w:val="00A27FA6"/>
    <w:rsid w:val="00A63FDB"/>
    <w:rsid w:val="00A64EAA"/>
    <w:rsid w:val="00A66D8F"/>
    <w:rsid w:val="00A75612"/>
    <w:rsid w:val="00A825D6"/>
    <w:rsid w:val="00A917BB"/>
    <w:rsid w:val="00AA5AF3"/>
    <w:rsid w:val="00AD353D"/>
    <w:rsid w:val="00AE7966"/>
    <w:rsid w:val="00AF5296"/>
    <w:rsid w:val="00B05651"/>
    <w:rsid w:val="00B05E0C"/>
    <w:rsid w:val="00B0667F"/>
    <w:rsid w:val="00B121D5"/>
    <w:rsid w:val="00B14504"/>
    <w:rsid w:val="00B26305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7DC6"/>
    <w:rsid w:val="00BC24CD"/>
    <w:rsid w:val="00BC27B7"/>
    <w:rsid w:val="00BC4AF1"/>
    <w:rsid w:val="00BC6E7E"/>
    <w:rsid w:val="00BC70F5"/>
    <w:rsid w:val="00BD24EB"/>
    <w:rsid w:val="00BD2946"/>
    <w:rsid w:val="00BD66A3"/>
    <w:rsid w:val="00BE740D"/>
    <w:rsid w:val="00BF76E1"/>
    <w:rsid w:val="00C00523"/>
    <w:rsid w:val="00C05999"/>
    <w:rsid w:val="00C3426F"/>
    <w:rsid w:val="00C367EC"/>
    <w:rsid w:val="00C376A6"/>
    <w:rsid w:val="00C51ABF"/>
    <w:rsid w:val="00C63D69"/>
    <w:rsid w:val="00C6723F"/>
    <w:rsid w:val="00C87A30"/>
    <w:rsid w:val="00CA514C"/>
    <w:rsid w:val="00CB0B22"/>
    <w:rsid w:val="00CC07DF"/>
    <w:rsid w:val="00CC26C1"/>
    <w:rsid w:val="00CC2CE0"/>
    <w:rsid w:val="00CC7CBA"/>
    <w:rsid w:val="00CD7D5C"/>
    <w:rsid w:val="00CE2732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503A7"/>
    <w:rsid w:val="00E823AF"/>
    <w:rsid w:val="00E913FD"/>
    <w:rsid w:val="00E91DDB"/>
    <w:rsid w:val="00E95054"/>
    <w:rsid w:val="00E95552"/>
    <w:rsid w:val="00EA1616"/>
    <w:rsid w:val="00EB112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8148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2018-04-10T12:49:00Z</cp:lastPrinted>
  <dcterms:created xsi:type="dcterms:W3CDTF">2016-11-10T13:00:00Z</dcterms:created>
  <dcterms:modified xsi:type="dcterms:W3CDTF">2018-04-14T07:54:00Z</dcterms:modified>
</cp:coreProperties>
</file>