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55" w:rsidRPr="004D0955" w:rsidRDefault="00080164" w:rsidP="004D0955">
      <w:pPr>
        <w:spacing w:line="280" w:lineRule="exact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4D0955" w:rsidRPr="004D0955">
        <w:rPr>
          <w:sz w:val="28"/>
          <w:szCs w:val="28"/>
        </w:rPr>
        <w:t>УТВЕРЖДЕНО</w:t>
      </w:r>
    </w:p>
    <w:p w:rsidR="004D0955" w:rsidRPr="004D0955" w:rsidRDefault="004D0955" w:rsidP="004D0955">
      <w:pPr>
        <w:spacing w:line="280" w:lineRule="exact"/>
        <w:ind w:left="10206"/>
        <w:jc w:val="both"/>
        <w:rPr>
          <w:sz w:val="28"/>
          <w:szCs w:val="28"/>
        </w:rPr>
      </w:pPr>
      <w:r w:rsidRPr="004D0955">
        <w:rPr>
          <w:sz w:val="28"/>
          <w:szCs w:val="28"/>
        </w:rPr>
        <w:t xml:space="preserve">Приказ директора </w:t>
      </w:r>
    </w:p>
    <w:p w:rsidR="00330784" w:rsidRDefault="004D0955" w:rsidP="004D0955">
      <w:pPr>
        <w:spacing w:line="280" w:lineRule="exact"/>
        <w:ind w:left="10206"/>
        <w:jc w:val="both"/>
        <w:rPr>
          <w:sz w:val="28"/>
          <w:szCs w:val="28"/>
        </w:rPr>
      </w:pPr>
      <w:r w:rsidRPr="004D0955">
        <w:rPr>
          <w:sz w:val="28"/>
          <w:szCs w:val="28"/>
        </w:rPr>
        <w:t xml:space="preserve">ГУО «СШ № 4» г. Пружаны </w:t>
      </w:r>
    </w:p>
    <w:p w:rsidR="00080164" w:rsidRDefault="00E708A8" w:rsidP="004D0955">
      <w:pPr>
        <w:spacing w:line="280" w:lineRule="exact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от 11 мая 2017 г. № 150</w:t>
      </w:r>
    </w:p>
    <w:p w:rsidR="001D09FF" w:rsidRDefault="001D09FF" w:rsidP="00080164">
      <w:pPr>
        <w:ind w:left="7"/>
        <w:jc w:val="center"/>
        <w:rPr>
          <w:b/>
          <w:sz w:val="28"/>
          <w:szCs w:val="28"/>
        </w:rPr>
      </w:pPr>
    </w:p>
    <w:p w:rsidR="00080164" w:rsidRDefault="00080164" w:rsidP="00080164">
      <w:pPr>
        <w:ind w:lef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экзаменационных комиссий</w:t>
      </w:r>
    </w:p>
    <w:p w:rsidR="00080164" w:rsidRDefault="00080164" w:rsidP="00080164">
      <w:pPr>
        <w:ind w:lef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приема выпускных экзаменов по завершении  обучения и воспитания </w:t>
      </w:r>
    </w:p>
    <w:p w:rsidR="00080164" w:rsidRDefault="00080164" w:rsidP="00080164">
      <w:pPr>
        <w:ind w:left="7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ступени общего среднего образования</w:t>
      </w:r>
      <w:r>
        <w:rPr>
          <w:b/>
          <w:sz w:val="28"/>
          <w:szCs w:val="28"/>
          <w:lang w:val="be-BY"/>
        </w:rPr>
        <w:t xml:space="preserve"> </w:t>
      </w:r>
    </w:p>
    <w:p w:rsidR="00080164" w:rsidRDefault="00080164" w:rsidP="00080164">
      <w:pPr>
        <w:ind w:lef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2016/2017 учебном году</w:t>
      </w:r>
    </w:p>
    <w:tbl>
      <w:tblPr>
        <w:tblW w:w="15390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992"/>
        <w:gridCol w:w="1859"/>
        <w:gridCol w:w="1968"/>
        <w:gridCol w:w="2410"/>
        <w:gridCol w:w="2410"/>
        <w:gridCol w:w="3529"/>
        <w:gridCol w:w="1368"/>
      </w:tblGrid>
      <w:tr w:rsidR="00080164" w:rsidTr="00080164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64" w:rsidRDefault="00080164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64" w:rsidRDefault="00080164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Класс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64" w:rsidRDefault="00080164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Учебный предмет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64" w:rsidRDefault="00080164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Состав экзаменационной комиссии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64" w:rsidRDefault="00080164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Должность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64" w:rsidRDefault="00080164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Специальность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64" w:rsidRDefault="00080164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Катего-рия</w:t>
            </w:r>
          </w:p>
        </w:tc>
      </w:tr>
      <w:tr w:rsidR="00080164" w:rsidTr="00080164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4" w:rsidRDefault="00080164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4" w:rsidRDefault="00080164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4" w:rsidRDefault="00080164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4" w:rsidRDefault="00080164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64" w:rsidRDefault="00080164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Ф.И.О.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4" w:rsidRDefault="00080164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4" w:rsidRDefault="00080164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4" w:rsidRDefault="00080164">
            <w:pPr>
              <w:rPr>
                <w:b/>
                <w:sz w:val="28"/>
                <w:szCs w:val="28"/>
                <w:lang w:val="be-BY"/>
              </w:rPr>
            </w:pPr>
          </w:p>
        </w:tc>
      </w:tr>
      <w:tr w:rsidR="00403B9A" w:rsidTr="00456DAB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 июня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A" w:rsidRPr="00080164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>Б</w:t>
            </w:r>
          </w:p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русский язык</w:t>
            </w:r>
          </w:p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Ельцов Ю.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директор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история, социально- политические дисциплины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403B9A" w:rsidTr="00456DAB"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B9A" w:rsidRDefault="00403B9A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9A" w:rsidRDefault="00403B9A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9A" w:rsidRDefault="00403B9A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Кравчук А. 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403B9A" w:rsidTr="00456DAB"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B9A" w:rsidRDefault="00403B9A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9A" w:rsidRDefault="00403B9A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9A" w:rsidRDefault="00403B9A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9A" w:rsidRDefault="00403B9A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Соболь С.А.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403B9A" w:rsidTr="00456DAB"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B9A" w:rsidRPr="00080164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>А</w:t>
            </w:r>
          </w:p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B9A" w:rsidRDefault="00403B9A" w:rsidP="00080164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математика</w:t>
            </w:r>
          </w:p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Макоед Г. 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заместитель директора по УР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физика, математика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403B9A" w:rsidTr="00456DAB"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Мышленик И. 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физика, математика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403B9A" w:rsidTr="00456DAB"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Токар И.И.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математика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403B9A" w:rsidTr="00456DAB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 июня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A" w:rsidRPr="001D09FF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>Б</w:t>
            </w:r>
          </w:p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математика</w:t>
            </w:r>
          </w:p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Ельцов Ю.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директор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история, социально- политические дисциплины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403B9A" w:rsidTr="00456DAB"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B9A" w:rsidRDefault="00403B9A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9A" w:rsidRDefault="00403B9A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9A" w:rsidRDefault="00403B9A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Макоед Г. 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заместитель директора по УР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физика, математика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403B9A" w:rsidTr="00456DAB"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B9A" w:rsidRDefault="00403B9A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9A" w:rsidRDefault="00403B9A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9A" w:rsidRDefault="00403B9A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9A" w:rsidRDefault="00403B9A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Мышленик И. 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физика, математика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403B9A" w:rsidTr="00456DAB"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B9A" w:rsidRPr="00080164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>А</w:t>
            </w:r>
          </w:p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язык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Филон И.Ф.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 w:rsidP="00403B9A">
            <w:pPr>
              <w:tabs>
                <w:tab w:val="left" w:pos="6663"/>
              </w:tabs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заместитель директора по ВР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 w:rsidP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история, обществоведение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403B9A" w:rsidTr="00456DAB"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Панасик Т.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язык и литература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403B9A" w:rsidTr="00456DAB"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Остапчук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язык и литература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403B9A" w:rsidTr="00456DAB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</w:t>
            </w:r>
          </w:p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июня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Pr="001D09FF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язык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Макоед Г. 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заместитель директора по УР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физика, математика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403B9A" w:rsidTr="00456DAB"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B9A" w:rsidRDefault="00403B9A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9A" w:rsidRDefault="00403B9A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9A" w:rsidRDefault="00403B9A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Панасик Т.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язык и литература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403B9A" w:rsidTr="00456DAB"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B9A" w:rsidRDefault="00403B9A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9A" w:rsidRDefault="00403B9A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9A" w:rsidRDefault="00403B9A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9A" w:rsidRDefault="00403B9A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Остапчук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язык и литература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9A" w:rsidRDefault="00403B9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403B9A" w:rsidTr="00456DAB"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B9A" w:rsidRDefault="00403B9A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B9A" w:rsidRPr="00080164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>А</w:t>
            </w:r>
          </w:p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русский язык</w:t>
            </w:r>
          </w:p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Ельцов Ю.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директор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история, социально- политические дисциплины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403B9A" w:rsidTr="00456DAB"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B9A" w:rsidRDefault="00403B9A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B9A" w:rsidRDefault="00403B9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B9A" w:rsidRDefault="00403B9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Кравчук А. 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403B9A" w:rsidTr="00456DAB"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9A" w:rsidRDefault="00403B9A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9A" w:rsidRDefault="00403B9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9A" w:rsidRDefault="00403B9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9A" w:rsidRDefault="00403B9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Соболь С.А.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A" w:rsidRDefault="00403B9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</w:tbl>
    <w:p w:rsidR="00080164" w:rsidRDefault="00080164" w:rsidP="00080164">
      <w:pPr>
        <w:spacing w:line="280" w:lineRule="exact"/>
        <w:jc w:val="both"/>
        <w:rPr>
          <w:sz w:val="28"/>
          <w:szCs w:val="28"/>
        </w:rPr>
      </w:pPr>
    </w:p>
    <w:p w:rsidR="00080164" w:rsidRDefault="00080164" w:rsidP="00080164">
      <w:pPr>
        <w:spacing w:line="280" w:lineRule="exact"/>
        <w:jc w:val="both"/>
        <w:rPr>
          <w:sz w:val="28"/>
          <w:szCs w:val="28"/>
        </w:rPr>
      </w:pPr>
    </w:p>
    <w:p w:rsidR="00080164" w:rsidRDefault="00080164" w:rsidP="00080164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D09FF" w:rsidRDefault="001D09FF" w:rsidP="00080164">
      <w:pPr>
        <w:spacing w:line="280" w:lineRule="exact"/>
        <w:jc w:val="both"/>
        <w:rPr>
          <w:sz w:val="28"/>
          <w:szCs w:val="28"/>
        </w:rPr>
      </w:pPr>
    </w:p>
    <w:p w:rsidR="001D09FF" w:rsidRDefault="001D09FF" w:rsidP="00080164">
      <w:pPr>
        <w:spacing w:line="280" w:lineRule="exact"/>
        <w:jc w:val="both"/>
        <w:rPr>
          <w:sz w:val="28"/>
          <w:szCs w:val="28"/>
        </w:rPr>
      </w:pPr>
    </w:p>
    <w:p w:rsidR="001D09FF" w:rsidRDefault="001D09FF" w:rsidP="00080164">
      <w:pPr>
        <w:spacing w:line="280" w:lineRule="exact"/>
        <w:jc w:val="both"/>
        <w:rPr>
          <w:sz w:val="28"/>
          <w:szCs w:val="28"/>
        </w:rPr>
      </w:pPr>
    </w:p>
    <w:p w:rsidR="001D09FF" w:rsidRDefault="001D09FF" w:rsidP="00080164">
      <w:pPr>
        <w:spacing w:line="280" w:lineRule="exact"/>
        <w:jc w:val="both"/>
        <w:rPr>
          <w:sz w:val="28"/>
          <w:szCs w:val="28"/>
        </w:rPr>
      </w:pPr>
    </w:p>
    <w:p w:rsidR="001D09FF" w:rsidRDefault="001D09FF" w:rsidP="00080164">
      <w:pPr>
        <w:spacing w:line="280" w:lineRule="exact"/>
        <w:jc w:val="both"/>
        <w:rPr>
          <w:sz w:val="28"/>
          <w:szCs w:val="28"/>
        </w:rPr>
      </w:pPr>
    </w:p>
    <w:p w:rsidR="001D09FF" w:rsidRDefault="001D09FF" w:rsidP="00080164">
      <w:pPr>
        <w:spacing w:line="280" w:lineRule="exact"/>
        <w:jc w:val="both"/>
        <w:rPr>
          <w:sz w:val="28"/>
          <w:szCs w:val="28"/>
        </w:rPr>
      </w:pPr>
    </w:p>
    <w:p w:rsidR="001D09FF" w:rsidRDefault="001D09FF" w:rsidP="00080164">
      <w:pPr>
        <w:spacing w:line="280" w:lineRule="exact"/>
        <w:jc w:val="both"/>
        <w:rPr>
          <w:sz w:val="28"/>
          <w:szCs w:val="28"/>
        </w:rPr>
      </w:pPr>
    </w:p>
    <w:p w:rsidR="001D09FF" w:rsidRDefault="001D09FF" w:rsidP="00080164">
      <w:pPr>
        <w:spacing w:line="280" w:lineRule="exact"/>
        <w:jc w:val="both"/>
        <w:rPr>
          <w:sz w:val="28"/>
          <w:szCs w:val="28"/>
        </w:rPr>
      </w:pPr>
    </w:p>
    <w:p w:rsidR="001D09FF" w:rsidRDefault="001D09FF" w:rsidP="00080164">
      <w:pPr>
        <w:spacing w:line="280" w:lineRule="exact"/>
        <w:jc w:val="both"/>
        <w:rPr>
          <w:sz w:val="28"/>
          <w:szCs w:val="28"/>
        </w:rPr>
      </w:pPr>
    </w:p>
    <w:p w:rsidR="001D09FF" w:rsidRDefault="001D09FF" w:rsidP="00080164">
      <w:pPr>
        <w:spacing w:line="280" w:lineRule="exact"/>
        <w:jc w:val="both"/>
        <w:rPr>
          <w:sz w:val="28"/>
          <w:szCs w:val="28"/>
        </w:rPr>
      </w:pPr>
    </w:p>
    <w:p w:rsidR="001D09FF" w:rsidRDefault="001D09FF" w:rsidP="00080164">
      <w:pPr>
        <w:spacing w:line="280" w:lineRule="exact"/>
        <w:jc w:val="both"/>
        <w:rPr>
          <w:sz w:val="28"/>
          <w:szCs w:val="28"/>
        </w:rPr>
      </w:pPr>
    </w:p>
    <w:p w:rsidR="001D09FF" w:rsidRDefault="001D09FF" w:rsidP="00080164">
      <w:pPr>
        <w:spacing w:line="280" w:lineRule="exact"/>
        <w:jc w:val="both"/>
        <w:rPr>
          <w:sz w:val="28"/>
          <w:szCs w:val="28"/>
        </w:rPr>
      </w:pPr>
    </w:p>
    <w:p w:rsidR="001D09FF" w:rsidRDefault="001D09FF" w:rsidP="00080164">
      <w:pPr>
        <w:spacing w:line="280" w:lineRule="exact"/>
        <w:jc w:val="both"/>
        <w:rPr>
          <w:sz w:val="28"/>
          <w:szCs w:val="28"/>
        </w:rPr>
      </w:pPr>
    </w:p>
    <w:p w:rsidR="001D09FF" w:rsidRDefault="001D09FF" w:rsidP="00080164">
      <w:pPr>
        <w:spacing w:line="280" w:lineRule="exact"/>
        <w:jc w:val="both"/>
        <w:rPr>
          <w:sz w:val="28"/>
          <w:szCs w:val="28"/>
        </w:rPr>
      </w:pPr>
    </w:p>
    <w:p w:rsidR="001D09FF" w:rsidRDefault="001D09FF" w:rsidP="00080164">
      <w:pPr>
        <w:spacing w:line="280" w:lineRule="exact"/>
        <w:jc w:val="both"/>
        <w:rPr>
          <w:sz w:val="28"/>
          <w:szCs w:val="28"/>
        </w:rPr>
      </w:pPr>
    </w:p>
    <w:p w:rsidR="001D09FF" w:rsidRDefault="001D09FF" w:rsidP="00080164">
      <w:pPr>
        <w:spacing w:line="280" w:lineRule="exact"/>
        <w:jc w:val="both"/>
        <w:rPr>
          <w:sz w:val="28"/>
          <w:szCs w:val="28"/>
        </w:rPr>
      </w:pPr>
    </w:p>
    <w:p w:rsidR="001D09FF" w:rsidRDefault="001D09FF" w:rsidP="00080164">
      <w:pPr>
        <w:spacing w:line="280" w:lineRule="exact"/>
        <w:jc w:val="both"/>
        <w:rPr>
          <w:sz w:val="28"/>
          <w:szCs w:val="28"/>
        </w:rPr>
      </w:pPr>
    </w:p>
    <w:p w:rsidR="001D09FF" w:rsidRDefault="001D09FF" w:rsidP="00080164">
      <w:pPr>
        <w:spacing w:line="280" w:lineRule="exact"/>
        <w:jc w:val="both"/>
        <w:rPr>
          <w:sz w:val="28"/>
          <w:szCs w:val="28"/>
        </w:rPr>
      </w:pPr>
    </w:p>
    <w:p w:rsidR="001D09FF" w:rsidRDefault="001D09FF" w:rsidP="00080164">
      <w:pPr>
        <w:spacing w:line="280" w:lineRule="exact"/>
        <w:jc w:val="both"/>
        <w:rPr>
          <w:sz w:val="28"/>
          <w:szCs w:val="28"/>
        </w:rPr>
      </w:pPr>
    </w:p>
    <w:p w:rsidR="001D09FF" w:rsidRDefault="001D09FF" w:rsidP="00080164">
      <w:pPr>
        <w:spacing w:line="280" w:lineRule="exact"/>
        <w:jc w:val="both"/>
        <w:rPr>
          <w:sz w:val="28"/>
          <w:szCs w:val="28"/>
        </w:rPr>
      </w:pPr>
    </w:p>
    <w:p w:rsidR="001D09FF" w:rsidRDefault="001D09FF" w:rsidP="00080164">
      <w:pPr>
        <w:spacing w:line="280" w:lineRule="exact"/>
        <w:jc w:val="both"/>
        <w:rPr>
          <w:sz w:val="28"/>
          <w:szCs w:val="28"/>
        </w:rPr>
      </w:pPr>
    </w:p>
    <w:p w:rsidR="00080164" w:rsidRDefault="00080164" w:rsidP="00080164">
      <w:pPr>
        <w:spacing w:line="280" w:lineRule="exact"/>
        <w:ind w:left="10200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708A8" w:rsidRDefault="00080164" w:rsidP="00700244">
      <w:pPr>
        <w:spacing w:line="280" w:lineRule="exact"/>
        <w:ind w:left="5664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</w:t>
      </w:r>
      <w:r w:rsidR="00E80DF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E80DFE">
        <w:rPr>
          <w:sz w:val="28"/>
          <w:szCs w:val="28"/>
        </w:rPr>
        <w:t>П</w:t>
      </w:r>
      <w:r w:rsidR="00E708A8">
        <w:rPr>
          <w:sz w:val="28"/>
          <w:szCs w:val="28"/>
        </w:rPr>
        <w:t>риказ СШ №4 г.</w:t>
      </w:r>
      <w:r w:rsidR="00E80DFE">
        <w:rPr>
          <w:sz w:val="28"/>
          <w:szCs w:val="28"/>
        </w:rPr>
        <w:t xml:space="preserve"> </w:t>
      </w:r>
      <w:r w:rsidR="00E708A8">
        <w:rPr>
          <w:sz w:val="28"/>
          <w:szCs w:val="28"/>
        </w:rPr>
        <w:t xml:space="preserve">Пружаны </w:t>
      </w:r>
    </w:p>
    <w:p w:rsidR="00080164" w:rsidRDefault="00E708A8" w:rsidP="00700244">
      <w:pPr>
        <w:spacing w:line="28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</w:t>
      </w:r>
      <w:r w:rsidR="00080164">
        <w:rPr>
          <w:sz w:val="28"/>
          <w:szCs w:val="28"/>
        </w:rPr>
        <w:t>1</w:t>
      </w:r>
      <w:r w:rsidR="00C03147">
        <w:rPr>
          <w:sz w:val="28"/>
          <w:szCs w:val="28"/>
        </w:rPr>
        <w:t>1</w:t>
      </w:r>
      <w:r w:rsidR="00080164">
        <w:rPr>
          <w:sz w:val="28"/>
          <w:szCs w:val="28"/>
        </w:rPr>
        <w:t xml:space="preserve"> мая 201</w:t>
      </w:r>
      <w:r w:rsidR="00FD4527">
        <w:rPr>
          <w:sz w:val="28"/>
          <w:szCs w:val="28"/>
        </w:rPr>
        <w:t>7</w:t>
      </w:r>
      <w:r w:rsidR="00080164">
        <w:rPr>
          <w:sz w:val="28"/>
          <w:szCs w:val="28"/>
        </w:rPr>
        <w:t xml:space="preserve"> г</w:t>
      </w:r>
      <w:r w:rsidR="0081031C">
        <w:rPr>
          <w:sz w:val="28"/>
          <w:szCs w:val="28"/>
        </w:rPr>
        <w:t>.</w:t>
      </w:r>
      <w:r w:rsidR="00080164">
        <w:rPr>
          <w:sz w:val="28"/>
          <w:szCs w:val="28"/>
        </w:rPr>
        <w:t xml:space="preserve"> </w:t>
      </w:r>
      <w:r>
        <w:rPr>
          <w:sz w:val="28"/>
          <w:szCs w:val="28"/>
        </w:rPr>
        <w:t>№ 150</w:t>
      </w:r>
    </w:p>
    <w:p w:rsidR="00080164" w:rsidRDefault="00080164" w:rsidP="00080164">
      <w:pPr>
        <w:spacing w:line="280" w:lineRule="exact"/>
        <w:ind w:left="10200"/>
        <w:jc w:val="both"/>
        <w:rPr>
          <w:sz w:val="28"/>
          <w:szCs w:val="28"/>
        </w:rPr>
      </w:pPr>
    </w:p>
    <w:p w:rsidR="00080164" w:rsidRDefault="00080164" w:rsidP="00080164">
      <w:pPr>
        <w:ind w:lef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экзаменационных комиссий</w:t>
      </w:r>
    </w:p>
    <w:p w:rsidR="00080164" w:rsidRDefault="00080164" w:rsidP="00080164">
      <w:pPr>
        <w:ind w:lef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приема выпускных экзаменов по завершении  обучения и воспитания </w:t>
      </w:r>
    </w:p>
    <w:p w:rsidR="00080164" w:rsidRDefault="00080164" w:rsidP="00080164">
      <w:pPr>
        <w:ind w:left="7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ступени общего среднего образования</w:t>
      </w:r>
      <w:r>
        <w:rPr>
          <w:b/>
          <w:sz w:val="28"/>
          <w:szCs w:val="28"/>
          <w:lang w:val="be-BY"/>
        </w:rPr>
        <w:t xml:space="preserve"> </w:t>
      </w:r>
    </w:p>
    <w:p w:rsidR="00080164" w:rsidRDefault="00080164" w:rsidP="00080164">
      <w:pPr>
        <w:ind w:lef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70024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/201</w:t>
      </w:r>
      <w:r w:rsidR="0070024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учебном году</w:t>
      </w:r>
    </w:p>
    <w:p w:rsidR="00080164" w:rsidRDefault="00080164" w:rsidP="00080164">
      <w:pPr>
        <w:ind w:left="7"/>
        <w:jc w:val="center"/>
        <w:rPr>
          <w:b/>
          <w:sz w:val="28"/>
          <w:szCs w:val="28"/>
        </w:rPr>
      </w:pPr>
    </w:p>
    <w:tbl>
      <w:tblPr>
        <w:tblW w:w="158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991"/>
        <w:gridCol w:w="1985"/>
        <w:gridCol w:w="1842"/>
        <w:gridCol w:w="2268"/>
        <w:gridCol w:w="2410"/>
        <w:gridCol w:w="3968"/>
        <w:gridCol w:w="1418"/>
      </w:tblGrid>
      <w:tr w:rsidR="00080164" w:rsidTr="00456DAB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64" w:rsidRDefault="00080164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64" w:rsidRDefault="00080164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64" w:rsidRDefault="00080164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Учебный предмет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64" w:rsidRDefault="00080164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Состав комиссии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64" w:rsidRDefault="00080164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Должность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64" w:rsidRDefault="00080164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Специальность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64" w:rsidRDefault="00080164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Катего-</w:t>
            </w:r>
          </w:p>
          <w:p w:rsidR="00080164" w:rsidRDefault="00080164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рия </w:t>
            </w:r>
          </w:p>
        </w:tc>
      </w:tr>
      <w:tr w:rsidR="00080164" w:rsidTr="00456DA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4" w:rsidRDefault="00080164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4" w:rsidRDefault="00080164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4" w:rsidRDefault="00080164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4" w:rsidRDefault="00080164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64" w:rsidRDefault="00080164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Ф.И.О.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4" w:rsidRDefault="00080164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4" w:rsidRDefault="00080164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4" w:rsidRDefault="00080164">
            <w:pPr>
              <w:rPr>
                <w:b/>
                <w:sz w:val="28"/>
                <w:szCs w:val="28"/>
                <w:lang w:val="be-BY"/>
              </w:rPr>
            </w:pPr>
          </w:p>
        </w:tc>
      </w:tr>
      <w:tr w:rsidR="0025117A" w:rsidTr="00456DAB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 июня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17A" w:rsidRPr="00756ACF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белорусский язык(повышенный уровень) </w:t>
            </w:r>
          </w:p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B04674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Макоед Г. 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B04674">
            <w:pPr>
              <w:tabs>
                <w:tab w:val="left" w:pos="6663"/>
              </w:tabs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заместитель директора по УР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B04674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физика, 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B04674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25117A" w:rsidTr="00456DAB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17A" w:rsidRDefault="0025117A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17A" w:rsidRDefault="0025117A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7A" w:rsidRDefault="0025117A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Панасик Т.В.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25117A" w:rsidTr="00456DAB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17A" w:rsidRDefault="0025117A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17A" w:rsidRDefault="0025117A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7A" w:rsidRDefault="0025117A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7A" w:rsidRDefault="0025117A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Остапчук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25117A" w:rsidTr="00456DAB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17A" w:rsidRDefault="0025117A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17A" w:rsidRDefault="0025117A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7A" w:rsidRDefault="0025117A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7A" w:rsidRDefault="0025117A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Анисько С. 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педагог социальный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вторая</w:t>
            </w:r>
          </w:p>
        </w:tc>
      </w:tr>
      <w:tr w:rsidR="0025117A" w:rsidTr="00456DAB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русский язык (повышенный уровень)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B04674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Филон И.Ф.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B04674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заместитель директора по ВР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B04674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история и обществоведение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B04674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25117A" w:rsidTr="00456DAB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Соболь С.А.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25117A" w:rsidTr="00456DAB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Кравчук А.Н.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25117A" w:rsidTr="00456DAB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Чуракова Т.М.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25117A" w:rsidTr="00456DAB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17A" w:rsidRPr="0031110F" w:rsidRDefault="0025117A" w:rsidP="0031110F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37763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Ельцов Ю.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37763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директор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37763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история, социально- политические дисциплины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37763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25117A" w:rsidTr="00456DAB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Казберович Т.Б.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английский, 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вторая</w:t>
            </w:r>
          </w:p>
        </w:tc>
      </w:tr>
      <w:tr w:rsidR="0025117A" w:rsidTr="00456DAB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Субочева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31110F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без катег.</w:t>
            </w:r>
          </w:p>
        </w:tc>
      </w:tr>
      <w:tr w:rsidR="0025117A" w:rsidTr="00456DAB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Ганкевич О. 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английский, 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без катег.</w:t>
            </w:r>
          </w:p>
        </w:tc>
      </w:tr>
      <w:tr w:rsidR="0025117A" w:rsidTr="00456DAB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Немецкий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37763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Ельцов Ю.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37763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директор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37763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история, социально- политические дисциплины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37763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25117A" w:rsidTr="00456DAB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Криштопик И 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25117A" w:rsidTr="00456DAB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Ганкевич О. 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английский, 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без катег.</w:t>
            </w:r>
          </w:p>
        </w:tc>
      </w:tr>
      <w:tr w:rsidR="0025117A" w:rsidTr="00456DAB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Казберович Т.Б.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английский, немецкий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31110F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25117A" w:rsidTr="00456DAB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июня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17A" w:rsidRPr="00756ACF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Математика (повышенный уровень)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37763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Ельцов Ю.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37763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директор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37763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история, социально- политические дисциплины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37763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25117A" w:rsidTr="00456DAB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Мышленик И.Н.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физика, 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25117A" w:rsidTr="00456DAB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Шульга Е. 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физика, 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вторая</w:t>
            </w:r>
          </w:p>
        </w:tc>
      </w:tr>
      <w:tr w:rsidR="0025117A" w:rsidTr="00456DAB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Прокопович П.В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география, 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25117A" w:rsidTr="00456DAB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17A" w:rsidRPr="00756ACF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 xml:space="preserve">А, </w:t>
            </w: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17A" w:rsidRDefault="0025117A" w:rsidP="00D563B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Математика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B04674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Филон И.Ф.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B04674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заместитель директора по ВР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B04674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история и обществоведение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B04674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25117A" w:rsidTr="00456DAB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Павлючик З.А.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25117A" w:rsidTr="00456DAB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Макоед Г. 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заместитель директора по УР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физика, 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25117A" w:rsidTr="00456DAB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Токар И.И.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2C64B2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25117A" w:rsidTr="00456DAB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 июня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17A" w:rsidRPr="0031110F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37763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Ельцов Ю.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37763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директор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37763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история, социально- политические дисциплины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37763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25117A" w:rsidTr="00456DAB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Казберович Т.Б.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английский, 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вторая</w:t>
            </w:r>
          </w:p>
        </w:tc>
      </w:tr>
      <w:tr w:rsidR="0025117A" w:rsidTr="00456DAB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Субочева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без катег.</w:t>
            </w:r>
          </w:p>
        </w:tc>
      </w:tr>
      <w:tr w:rsidR="0025117A" w:rsidTr="00456DAB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Ганкевич О. 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английский, 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без катег.</w:t>
            </w:r>
          </w:p>
        </w:tc>
      </w:tr>
      <w:tr w:rsidR="0025117A" w:rsidTr="00456DAB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Немецкий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37763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Ельцов Ю.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37763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директор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37763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история, социально- политические дисциплины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37763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25117A" w:rsidTr="00456DAB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Криштопик И 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25117A" w:rsidTr="00456DAB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Ганкевич О. 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английский, 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без катег.</w:t>
            </w:r>
          </w:p>
        </w:tc>
      </w:tr>
      <w:tr w:rsidR="0025117A" w:rsidTr="00456DAB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Казберович Т.Б.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английский, немецкий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25117A" w:rsidTr="00456DAB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17A" w:rsidRPr="00384123" w:rsidRDefault="0025117A" w:rsidP="0038412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белорусский </w:t>
            </w:r>
            <w:r>
              <w:rPr>
                <w:sz w:val="28"/>
                <w:szCs w:val="28"/>
                <w:lang w:val="be-BY"/>
              </w:rPr>
              <w:lastRenderedPageBreak/>
              <w:t xml:space="preserve">язык </w:t>
            </w:r>
          </w:p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B04674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Макоед Г. 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B04674">
            <w:pPr>
              <w:tabs>
                <w:tab w:val="left" w:pos="6663"/>
              </w:tabs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заместитель </w:t>
            </w:r>
            <w:r>
              <w:rPr>
                <w:sz w:val="28"/>
                <w:szCs w:val="28"/>
                <w:lang w:val="be-BY"/>
              </w:rPr>
              <w:lastRenderedPageBreak/>
              <w:t>директора по УР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B04674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физика, 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B04674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25117A" w:rsidTr="00456DAB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Панасик Т.В.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25117A" w:rsidTr="00456DAB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Остапчук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25117A" w:rsidTr="00456DAB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Анисько С. 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педагог социальный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вторая</w:t>
            </w:r>
          </w:p>
        </w:tc>
      </w:tr>
      <w:tr w:rsidR="0025117A" w:rsidTr="00456DAB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русский язык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B04674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Филон И.Ф.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B04674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заместитель директора по ВР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B04674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история и обществоведение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B04674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25117A" w:rsidTr="00456DAB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Соболь С.А.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25117A" w:rsidTr="00456DAB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Кравчук А.Н.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25117A" w:rsidTr="00456DAB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7A" w:rsidRDefault="0025117A" w:rsidP="00456D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Чуракова Т.М.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456DA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25117A" w:rsidTr="00F94169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 июня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17A" w:rsidRPr="002F1154" w:rsidRDefault="0025117A" w:rsidP="009B00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 xml:space="preserve">А, </w:t>
            </w: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 xml:space="preserve">Б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17A" w:rsidRDefault="0025117A" w:rsidP="009B00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История Белоруси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9B00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9B00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Ельцов Ю.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9B00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директор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9B00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история, социально- политические дисциплины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9B00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25117A" w:rsidTr="00693C7F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17A" w:rsidRDefault="0025117A" w:rsidP="009B00A0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17A" w:rsidRDefault="0025117A" w:rsidP="009B00A0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 w:rsidP="009B00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9B00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Филон И.Ф.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9B00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заместитель директора по ВР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9B00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история и обществоведение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9B00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25117A" w:rsidTr="00693C7F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7A" w:rsidRDefault="0025117A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17A" w:rsidRDefault="0025117A" w:rsidP="009B00A0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17A" w:rsidRDefault="0025117A" w:rsidP="009B00A0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17A" w:rsidRDefault="0025117A" w:rsidP="009B00A0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9B00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Кечко Л.Р.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9B00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9B00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история, 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7A" w:rsidRDefault="0025117A" w:rsidP="009B00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81031C" w:rsidTr="00693C7F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C" w:rsidRDefault="0081031C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C" w:rsidRDefault="0081031C" w:rsidP="009B00A0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1C" w:rsidRDefault="0081031C" w:rsidP="009B00A0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1C" w:rsidRDefault="0081031C" w:rsidP="009B00A0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C" w:rsidRDefault="0081031C" w:rsidP="00CE0085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Прокопович П.В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C" w:rsidRDefault="0081031C" w:rsidP="00CE0085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C" w:rsidRDefault="0081031C" w:rsidP="00CE0085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география, 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C" w:rsidRDefault="0081031C" w:rsidP="00CE0085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</w:tbl>
    <w:p w:rsidR="00080164" w:rsidRDefault="00080164" w:rsidP="00080164">
      <w:pPr>
        <w:rPr>
          <w:sz w:val="28"/>
          <w:szCs w:val="28"/>
        </w:rPr>
      </w:pPr>
    </w:p>
    <w:p w:rsidR="00080164" w:rsidRDefault="00080164" w:rsidP="00080164"/>
    <w:p w:rsidR="00456DAB" w:rsidRDefault="00456DAB"/>
    <w:sectPr w:rsidR="00456DAB" w:rsidSect="00403B9A">
      <w:pgSz w:w="16838" w:h="11906" w:orient="landscape"/>
      <w:pgMar w:top="709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0164"/>
    <w:rsid w:val="00080164"/>
    <w:rsid w:val="000A3920"/>
    <w:rsid w:val="00197808"/>
    <w:rsid w:val="001D09FF"/>
    <w:rsid w:val="0025117A"/>
    <w:rsid w:val="002C64B2"/>
    <w:rsid w:val="002F1154"/>
    <w:rsid w:val="0031110F"/>
    <w:rsid w:val="00330784"/>
    <w:rsid w:val="00384123"/>
    <w:rsid w:val="00403B9A"/>
    <w:rsid w:val="00456DAB"/>
    <w:rsid w:val="004D0955"/>
    <w:rsid w:val="005075CD"/>
    <w:rsid w:val="00700244"/>
    <w:rsid w:val="00756ACF"/>
    <w:rsid w:val="0081031C"/>
    <w:rsid w:val="008E7EE3"/>
    <w:rsid w:val="00990E04"/>
    <w:rsid w:val="00C03147"/>
    <w:rsid w:val="00C8603A"/>
    <w:rsid w:val="00D563B1"/>
    <w:rsid w:val="00D64393"/>
    <w:rsid w:val="00D87E68"/>
    <w:rsid w:val="00DC73B1"/>
    <w:rsid w:val="00DD675A"/>
    <w:rsid w:val="00E1032A"/>
    <w:rsid w:val="00E4169E"/>
    <w:rsid w:val="00E64751"/>
    <w:rsid w:val="00E708A8"/>
    <w:rsid w:val="00E80DFE"/>
    <w:rsid w:val="00E8609E"/>
    <w:rsid w:val="00F14200"/>
    <w:rsid w:val="00FD4527"/>
    <w:rsid w:val="00FE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Heit</cp:lastModifiedBy>
  <cp:revision>2</cp:revision>
  <cp:lastPrinted>2017-05-04T07:48:00Z</cp:lastPrinted>
  <dcterms:created xsi:type="dcterms:W3CDTF">2017-05-23T11:42:00Z</dcterms:created>
  <dcterms:modified xsi:type="dcterms:W3CDTF">2017-05-23T11:42:00Z</dcterms:modified>
</cp:coreProperties>
</file>